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F5C" w:rsidRPr="00074F5C" w:rsidP="008A5DE2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</w:t>
      </w:r>
      <w:r w:rsidR="00902BF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Дело № 5-</w:t>
      </w:r>
      <w:r w:rsidR="008A5DE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232-0401/2025</w:t>
      </w:r>
    </w:p>
    <w:p w:rsidR="00074F5C" w:rsidP="00074F5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5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УИД </w:t>
      </w:r>
      <w:r w:rsidRPr="008A5DE2" w:rsidR="008A5DE2">
        <w:rPr>
          <w:rFonts w:ascii="Times New Roman" w:eastAsia="Times New Roman" w:hAnsi="Times New Roman" w:cs="Times New Roman"/>
          <w:sz w:val="27"/>
          <w:szCs w:val="27"/>
          <w:lang w:eastAsia="ru-RU"/>
        </w:rPr>
        <w:t>86MS0004-01-2025-002073-78</w:t>
      </w:r>
    </w:p>
    <w:p w:rsidR="008A5DE2" w:rsidRPr="00074F5C" w:rsidP="00074F5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74F5C" w:rsidRPr="00074F5C" w:rsidP="00074F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74F5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 О С Т А Н О В Л Е Н И Е</w:t>
      </w:r>
    </w:p>
    <w:p w:rsidR="00074F5C" w:rsidRPr="00074F5C" w:rsidP="00074F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74F5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074F5C" w:rsidRPr="00074F5C" w:rsidP="00074F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74F5C" w:rsidRPr="00074F5C" w:rsidP="00074F5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24 апреля 202</w:t>
      </w:r>
      <w:r w:rsidR="00EB33E3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074F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              пгт. Междуреченский</w:t>
      </w:r>
    </w:p>
    <w:p w:rsidR="00074F5C" w:rsidRPr="00074F5C" w:rsidP="00074F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5C" w:rsidRPr="00074F5C" w:rsidP="00074F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074F5C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Мировой судья </w:t>
      </w:r>
      <w:r w:rsidRPr="00074F5C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судебного участка № 1 Кондинского судебного района Ханты-Мансийского автономного округа-Югры Чех Е.В., расположенного по адресу: ХМАО-Югра, Кондинский район,  пгт.Междуреченский, ул.Лумумбы, д.2/1,</w:t>
      </w:r>
    </w:p>
    <w:p w:rsidR="00074F5C" w:rsidRPr="00074F5C" w:rsidP="00074F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074F5C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с участием  </w:t>
      </w:r>
      <w:r w:rsidR="008A5DE2">
        <w:rPr>
          <w:rFonts w:ascii="Times New Roman" w:eastAsia="Times New Roman" w:hAnsi="Times New Roman" w:cs="Times New Roman"/>
          <w:sz w:val="27"/>
          <w:szCs w:val="27"/>
          <w:lang w:eastAsia="x-none"/>
        </w:rPr>
        <w:t>Онищенко Д.С.</w:t>
      </w:r>
      <w:r w:rsidRPr="00074F5C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,      </w:t>
      </w:r>
    </w:p>
    <w:p w:rsidR="006B5384" w:rsidP="006B5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5C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</w:t>
      </w:r>
      <w:r w:rsidRPr="00074F5C">
        <w:rPr>
          <w:rFonts w:ascii="Times New Roman" w:eastAsia="Times New Roman" w:hAnsi="Times New Roman" w:cs="Times New Roman"/>
          <w:sz w:val="27"/>
          <w:szCs w:val="27"/>
          <w:lang w:eastAsia="ru-RU"/>
        </w:rPr>
        <w:t>ебном заседании дело об административном правонарушении</w:t>
      </w:r>
      <w:r w:rsidR="00EB33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предусмотренном ч. 3 ст. 19.24 КоАП РФ, </w:t>
      </w:r>
      <w:r w:rsidRPr="00074F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отношении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074F5C" w:rsidRPr="00074F5C" w:rsidP="006B5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Онищенко Дениса Сергеевича</w:t>
      </w:r>
      <w:r w:rsidRPr="00074F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074F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рождения, гражданина РФ, уроженца пгт.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074F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зарегистр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ированного по адресу: *</w:t>
      </w:r>
      <w:r w:rsidRPr="00074F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074F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работающего, р</w:t>
      </w:r>
      <w:r w:rsidRPr="00074F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анее привлекавшегося к административной ответственности по главе 19 Кодекса Российской Федерации об административных правонарушениях, </w:t>
      </w:r>
    </w:p>
    <w:p w:rsidR="00074F5C" w:rsidRPr="00074F5C" w:rsidP="00074F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74F5C" w:rsidRPr="00074F5C" w:rsidP="00074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</w:t>
      </w:r>
      <w:r w:rsidRPr="00074F5C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074F5C" w:rsidRPr="00074F5C" w:rsidP="00074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5C" w:rsidRPr="00074F5C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Онищенко Д.С.</w:t>
      </w:r>
      <w:r w:rsidRPr="00074F5C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</w:t>
      </w:r>
      <w:r w:rsidRPr="0067672F" w:rsidR="0067672F">
        <w:rPr>
          <w:rFonts w:ascii="Times New Roman" w:eastAsia="Times New Roman" w:hAnsi="Times New Roman" w:cs="Times New Roman"/>
          <w:color w:val="000000"/>
          <w:sz w:val="27"/>
          <w:szCs w:val="27"/>
          <w:lang w:val="x-none" w:eastAsia="x-none"/>
        </w:rPr>
        <w:t xml:space="preserve">являясь лицом, в отношении которого установлен административный надзор и ограничения, возложенные решением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x-none" w:eastAsia="x-none"/>
        </w:rPr>
        <w:t>*</w:t>
      </w:r>
      <w:r w:rsidRPr="0067672F" w:rsidR="0067672F">
        <w:rPr>
          <w:rFonts w:ascii="Times New Roman" w:eastAsia="Times New Roman" w:hAnsi="Times New Roman" w:cs="Times New Roman"/>
          <w:color w:val="000000"/>
          <w:sz w:val="27"/>
          <w:szCs w:val="27"/>
          <w:lang w:val="x-none" w:eastAsia="x-none"/>
        </w:rPr>
        <w:t xml:space="preserve">, в том числе в виде запрета пребывания вне жилого помещения, являющегося местом жительства или пребывания, в период с 22 часов до 06 часов, </w:t>
      </w:r>
      <w:r w:rsidRPr="008A5DE2" w:rsidR="0067672F">
        <w:rPr>
          <w:rFonts w:ascii="Times New Roman" w:eastAsia="Times New Roman" w:hAnsi="Times New Roman" w:cs="Times New Roman"/>
          <w:color w:val="FF0000"/>
          <w:sz w:val="27"/>
          <w:szCs w:val="27"/>
          <w:lang w:val="x-none" w:eastAsia="x-none"/>
        </w:rPr>
        <w:t xml:space="preserve">и будучи привлеченным к административной ответственности по ч. 1 ст. 19.24 КоАП РФ на основании постановления </w:t>
      </w:r>
      <w:r w:rsidR="006B5384">
        <w:rPr>
          <w:rFonts w:ascii="Times New Roman" w:eastAsia="Times New Roman" w:hAnsi="Times New Roman" w:cs="Times New Roman"/>
          <w:color w:val="FF0000"/>
          <w:sz w:val="27"/>
          <w:szCs w:val="27"/>
          <w:lang w:eastAsia="x-none"/>
        </w:rPr>
        <w:t>заместителя начальника</w:t>
      </w:r>
      <w:r w:rsidR="00033A08">
        <w:rPr>
          <w:rFonts w:ascii="Times New Roman" w:eastAsia="Times New Roman" w:hAnsi="Times New Roman" w:cs="Times New Roman"/>
          <w:color w:val="FF0000"/>
          <w:sz w:val="27"/>
          <w:szCs w:val="27"/>
          <w:lang w:eastAsia="x-none"/>
        </w:rPr>
        <w:t xml:space="preserve"> отдела полиции № 9 Верх-Исетский по г. Екатеринбургу </w:t>
      </w:r>
      <w:r w:rsidRPr="008A5DE2" w:rsidR="0067672F">
        <w:rPr>
          <w:rFonts w:ascii="Times New Roman" w:eastAsia="Times New Roman" w:hAnsi="Times New Roman" w:cs="Times New Roman"/>
          <w:color w:val="FF0000"/>
          <w:sz w:val="27"/>
          <w:szCs w:val="27"/>
          <w:lang w:val="x-none" w:eastAsia="x-none"/>
        </w:rPr>
        <w:t xml:space="preserve">от </w:t>
      </w:r>
      <w:r w:rsidR="00033A08">
        <w:rPr>
          <w:rFonts w:ascii="Times New Roman" w:eastAsia="Times New Roman" w:hAnsi="Times New Roman" w:cs="Times New Roman"/>
          <w:color w:val="FF0000"/>
          <w:sz w:val="27"/>
          <w:szCs w:val="27"/>
          <w:lang w:eastAsia="x-none"/>
        </w:rPr>
        <w:t>03.09.2024</w:t>
      </w:r>
      <w:r w:rsidRPr="008A5DE2" w:rsidR="0067672F">
        <w:rPr>
          <w:rFonts w:ascii="Times New Roman" w:eastAsia="Times New Roman" w:hAnsi="Times New Roman" w:cs="Times New Roman"/>
          <w:color w:val="FF0000"/>
          <w:sz w:val="27"/>
          <w:szCs w:val="27"/>
          <w:lang w:val="x-none" w:eastAsia="x-none"/>
        </w:rPr>
        <w:t xml:space="preserve">, вступившего </w:t>
      </w:r>
      <w:r w:rsidR="00033A08">
        <w:rPr>
          <w:rFonts w:ascii="Times New Roman" w:eastAsia="Times New Roman" w:hAnsi="Times New Roman" w:cs="Times New Roman"/>
          <w:color w:val="FF0000"/>
          <w:sz w:val="27"/>
          <w:szCs w:val="27"/>
          <w:lang w:eastAsia="x-none"/>
        </w:rPr>
        <w:t>27.09.2024</w:t>
      </w:r>
      <w:r w:rsidRPr="008A5DE2" w:rsidR="0067672F">
        <w:rPr>
          <w:rFonts w:ascii="Times New Roman" w:eastAsia="Times New Roman" w:hAnsi="Times New Roman" w:cs="Times New Roman"/>
          <w:color w:val="FF0000"/>
          <w:sz w:val="27"/>
          <w:szCs w:val="27"/>
          <w:lang w:val="x-none" w:eastAsia="x-none"/>
        </w:rPr>
        <w:t xml:space="preserve"> в законную силу</w:t>
      </w:r>
      <w:r w:rsidRPr="00074F5C">
        <w:rPr>
          <w:rFonts w:ascii="Times New Roman" w:eastAsia="Times New Roman" w:hAnsi="Times New Roman" w:cs="Times New Roman"/>
          <w:color w:val="000000"/>
          <w:sz w:val="27"/>
          <w:szCs w:val="27"/>
          <w:lang w:val="x-none" w:eastAsia="x-none"/>
        </w:rPr>
        <w:t xml:space="preserve">, </w:t>
      </w:r>
      <w:r w:rsidRPr="00074F5C">
        <w:rPr>
          <w:rFonts w:ascii="Times New Roman" w:eastAsia="Times New Roman" w:hAnsi="Times New Roman" w:cs="Times New Roman"/>
          <w:color w:val="000000"/>
          <w:sz w:val="27"/>
          <w:szCs w:val="27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14.02.2025</w:t>
      </w:r>
      <w:r w:rsidR="0067672F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в период времени с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22 часов 28 минут</w:t>
      </w:r>
      <w:r w:rsidR="0067672F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до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22 часов 34 минут </w:t>
      </w:r>
      <w:r w:rsidRPr="00074F5C">
        <w:rPr>
          <w:rFonts w:ascii="Times New Roman" w:eastAsia="Times New Roman" w:hAnsi="Times New Roman" w:cs="Times New Roman"/>
          <w:sz w:val="27"/>
          <w:szCs w:val="27"/>
          <w:lang w:eastAsia="x-none"/>
        </w:rPr>
        <w:t>отсутствовал по месту проживания</w:t>
      </w:r>
      <w:r w:rsidRPr="00074F5C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*</w:t>
      </w:r>
      <w:r w:rsidRPr="00074F5C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,</w:t>
      </w:r>
      <w:r w:rsidRPr="00074F5C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Pr="00074F5C">
        <w:rPr>
          <w:rFonts w:ascii="Times New Roman" w:eastAsia="Times New Roman" w:hAnsi="Times New Roman" w:cs="Times New Roman"/>
          <w:color w:val="000000"/>
          <w:sz w:val="27"/>
          <w:szCs w:val="27"/>
          <w:lang w:val="x-none" w:eastAsia="x-none"/>
        </w:rPr>
        <w:t xml:space="preserve">чем нарушил ограничение, установленное </w:t>
      </w:r>
      <w:r w:rsidRPr="00074F5C">
        <w:rPr>
          <w:rFonts w:ascii="Times New Roman" w:eastAsia="Times New Roman" w:hAnsi="Times New Roman" w:cs="Times New Roman"/>
          <w:color w:val="000000"/>
          <w:sz w:val="27"/>
          <w:szCs w:val="27"/>
          <w:lang w:val="x-none" w:eastAsia="x-none"/>
        </w:rPr>
        <w:t>судом</w:t>
      </w:r>
      <w:r w:rsidRPr="00074F5C">
        <w:rPr>
          <w:rFonts w:ascii="Times New Roman" w:eastAsia="Times New Roman" w:hAnsi="Times New Roman" w:cs="Times New Roman"/>
          <w:color w:val="000000"/>
          <w:sz w:val="27"/>
          <w:szCs w:val="27"/>
          <w:lang w:eastAsia="x-none"/>
        </w:rPr>
        <w:t>,</w:t>
      </w:r>
      <w:r w:rsidRPr="00074F5C">
        <w:rPr>
          <w:rFonts w:ascii="Times New Roman" w:eastAsia="Times New Roman" w:hAnsi="Times New Roman" w:cs="Times New Roman"/>
          <w:color w:val="000000"/>
          <w:sz w:val="27"/>
          <w:szCs w:val="27"/>
          <w:lang w:val="x-none" w:eastAsia="x-none"/>
        </w:rPr>
        <w:t xml:space="preserve"> повторно</w:t>
      </w:r>
      <w:r w:rsidRPr="00074F5C">
        <w:rPr>
          <w:rFonts w:ascii="Times New Roman" w:eastAsia="Times New Roman" w:hAnsi="Times New Roman" w:cs="Times New Roman"/>
          <w:color w:val="000000"/>
          <w:sz w:val="27"/>
          <w:szCs w:val="27"/>
          <w:lang w:eastAsia="x-none"/>
        </w:rPr>
        <w:t>.</w:t>
      </w:r>
      <w:r w:rsidRPr="00074F5C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11501D" w:rsidR="0011501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Действия </w:t>
      </w:r>
      <w:r w:rsidR="0011501D">
        <w:rPr>
          <w:rFonts w:ascii="Times New Roman" w:eastAsia="Times New Roman" w:hAnsi="Times New Roman" w:cs="Times New Roman"/>
          <w:sz w:val="27"/>
          <w:szCs w:val="27"/>
          <w:lang w:eastAsia="x-none"/>
        </w:rPr>
        <w:t>Онищенко Д.С</w:t>
      </w:r>
      <w:r w:rsidRPr="0011501D" w:rsidR="0011501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. при этом не содер</w:t>
      </w:r>
      <w:r w:rsidR="0011501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жат уголовно наказуемого деяния.</w:t>
      </w:r>
    </w:p>
    <w:p w:rsidR="00074F5C" w:rsidRPr="00074F5C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Онищенко Д.С.</w:t>
      </w:r>
      <w:r w:rsidRPr="00074F5C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Pr="00074F5C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в ходе судебного заседания вину в совершении административного правонарушения признал.</w:t>
      </w:r>
    </w:p>
    <w:p w:rsidR="00074F5C" w:rsidRPr="00074F5C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Заслушав Онищенко Д.С.</w:t>
      </w:r>
      <w:r w:rsidRPr="00074F5C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</w:t>
      </w:r>
      <w:r w:rsidRPr="00074F5C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исследовав материалы дела, мировой судья </w:t>
      </w:r>
      <w:r w:rsidRPr="00074F5C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пришел к следующему.</w:t>
      </w:r>
    </w:p>
    <w:p w:rsidR="00074F5C" w:rsidRPr="00074F5C" w:rsidP="00074F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частью 3 статьи 19.24 КоАП РФ административным правонарушением признается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074F5C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1</w:t>
        </w:r>
      </w:hyperlink>
      <w:r w:rsidRPr="00074F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</w:t>
      </w:r>
      <w:r w:rsidRPr="00074F5C">
        <w:rPr>
          <w:rFonts w:ascii="Times New Roman" w:eastAsia="Times New Roman" w:hAnsi="Times New Roman" w:cs="Times New Roman"/>
          <w:sz w:val="27"/>
          <w:szCs w:val="27"/>
          <w:lang w:eastAsia="ru-RU"/>
        </w:rPr>
        <w:t>атьи, если эти действия (бездействие) не содержат уголовно наказуемого деяния.</w:t>
      </w:r>
    </w:p>
    <w:p w:rsidR="00074F5C" w:rsidRPr="00074F5C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5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Положения </w:t>
      </w:r>
      <w:hyperlink r:id="rId4" w:history="1">
        <w:r w:rsidRPr="00074F5C">
          <w:rPr>
            <w:rFonts w:ascii="Times New Roman" w:eastAsia="Times New Roman" w:hAnsi="Times New Roman" w:cs="Times New Roman"/>
            <w:color w:val="000000"/>
            <w:spacing w:val="-2"/>
            <w:sz w:val="27"/>
            <w:szCs w:val="27"/>
            <w:lang w:eastAsia="ru-RU"/>
          </w:rPr>
          <w:t>части 3 статьи 19.24</w:t>
        </w:r>
      </w:hyperlink>
      <w:r w:rsidRPr="00074F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4F5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Кодекса Российской Федерации об административных правонарушениях во взаимосвязи со </w:t>
      </w:r>
      <w:hyperlink r:id="rId5" w:history="1">
        <w:r w:rsidRPr="00074F5C">
          <w:rPr>
            <w:rFonts w:ascii="Times New Roman" w:eastAsia="Times New Roman" w:hAnsi="Times New Roman" w:cs="Times New Roman"/>
            <w:color w:val="000000"/>
            <w:spacing w:val="-2"/>
            <w:sz w:val="27"/>
            <w:szCs w:val="27"/>
            <w:lang w:eastAsia="ru-RU"/>
          </w:rPr>
          <w:t>статьей 4.6</w:t>
        </w:r>
      </w:hyperlink>
      <w:r w:rsidRPr="00074F5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предусматривают, что </w:t>
      </w:r>
      <w:r w:rsidRPr="00074F5C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лицо, которому назначено административное наказание за совершение административного правонарушения, считается подвергнут</w:t>
      </w:r>
      <w:r w:rsidRPr="00074F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ым данному наказанию со дня вступления в законную силу постановления о назначении административного </w:t>
      </w:r>
      <w:r w:rsidRPr="00074F5C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наказания до истечения одного года со дня окончания исполнения данного постановления.</w:t>
      </w:r>
    </w:p>
    <w:p w:rsidR="00074F5C" w:rsidRPr="00074F5C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074F5C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В соответствии со ст. 4 Федерального закона от 06.04.2011 года № 64-ФЗ</w:t>
      </w:r>
      <w:r w:rsidRPr="00074F5C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«Об административном надзоре за лицами, освобожденными из мест лишения свободы», предусмотрены административные ограничения, устанавливаемые при  административном надзоре: обязательная явка от одного до четырех раз в месяц для регистрации в орган внутренн</w:t>
      </w:r>
      <w:r w:rsidRPr="00074F5C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их дел по месту жительства, запрещение пребывания  вне жилого  помещения, являющегося местом жительства, в определенное время суток, запрещение выезда за установленные судом пределы территории.</w:t>
      </w:r>
    </w:p>
    <w:p w:rsidR="00074F5C" w:rsidRPr="00074F5C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074F5C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Статьей 11, ст. 12 Федерального закона  от 06.04.2011 года № 6</w:t>
      </w:r>
      <w:r w:rsidRPr="00074F5C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4-ФЗ «Об административном надзоре за лицами, освобожденными из мест лишения свободы», Приказом МВД России от 08.07.2011 года № 818 «О порядке осуществления административного надзора за лицами, освобожденными из мест лишения свободы» установлено, что поднад</w:t>
      </w:r>
      <w:r w:rsidRPr="00074F5C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зорное лицо обязано уведомить отдел полиции, осуществляющий административный надзор о необходимости пребывания вне жилого помещения, являющегося местом его жительства (пребывания), о необходимости краткосрочного выезда за установленные судом пределы террит</w:t>
      </w:r>
      <w:r w:rsidRPr="00074F5C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ории в связи с исключительными личными обстоятельствами, установленными действующим федеральным законом, получить соответствующее разрешение соответствующего должностного лица, получить маршрутный лист и выполнить иные возложенные в связи с этим на поднадз</w:t>
      </w:r>
      <w:r w:rsidRPr="00074F5C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орное лицо,</w:t>
      </w:r>
      <w:r w:rsidRPr="00074F5C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Pr="00074F5C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обязанности, предусмотренные действующим федеральным законодательством. </w:t>
      </w:r>
    </w:p>
    <w:p w:rsidR="00752C0C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074F5C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Решением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074F5C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074F5C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года</w:t>
      </w:r>
      <w:r w:rsidRPr="00074F5C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установлен административный надзор в отношении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Онищенко Д.С.</w:t>
      </w:r>
      <w:r w:rsidRPr="00074F5C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074F5C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Pr="00074F5C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до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074F5C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года и  административные ограничения:</w:t>
      </w:r>
      <w:r w:rsidRPr="00074F5C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="0011501D">
        <w:rPr>
          <w:rFonts w:ascii="Times New Roman" w:eastAsia="Times New Roman" w:hAnsi="Times New Roman" w:cs="Times New Roman"/>
          <w:sz w:val="27"/>
          <w:szCs w:val="27"/>
          <w:lang w:eastAsia="x-none"/>
        </w:rPr>
        <w:t>обязательная явка для реги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с</w:t>
      </w:r>
      <w:r w:rsidR="0011501D">
        <w:rPr>
          <w:rFonts w:ascii="Times New Roman" w:eastAsia="Times New Roman" w:hAnsi="Times New Roman" w:cs="Times New Roman"/>
          <w:sz w:val="27"/>
          <w:szCs w:val="27"/>
          <w:lang w:eastAsia="x-none"/>
        </w:rPr>
        <w:t>т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рации в орган внутренних дел по месту жительства, пребывания или фактического нахождения 2 раза в месяц; запрещение выезда за пределы г. Междуреченский ХМАО – Югра; </w:t>
      </w:r>
      <w:r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запрещение</w:t>
      </w:r>
      <w:r w:rsidRPr="00074F5C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пребывани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я</w:t>
      </w:r>
      <w:r w:rsidRPr="00074F5C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вне </w:t>
      </w:r>
      <w:r w:rsidRPr="00074F5C">
        <w:rPr>
          <w:rFonts w:ascii="Times New Roman" w:eastAsia="Times New Roman" w:hAnsi="Times New Roman" w:cs="Times New Roman"/>
          <w:sz w:val="27"/>
          <w:szCs w:val="27"/>
          <w:lang w:eastAsia="x-none"/>
        </w:rPr>
        <w:t>жилого или иного помещения, являющегося местом жительства либо пребывания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в ночное время суток</w:t>
      </w:r>
      <w:r w:rsidRPr="00074F5C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в</w:t>
      </w:r>
      <w:r w:rsidRPr="00074F5C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период с 22 часов 00 минут до 06 часов 00 минут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;</w:t>
      </w:r>
      <w:r w:rsidRPr="00074F5C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запрещение посещение мест проведения массовых мероприятий и участия в них.</w:t>
      </w:r>
    </w:p>
    <w:p w:rsidR="00074F5C" w:rsidRPr="00074F5C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074F5C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Факт нарушения </w:t>
      </w:r>
      <w:r w:rsidR="00752C0C">
        <w:rPr>
          <w:rFonts w:ascii="Times New Roman" w:eastAsia="Times New Roman" w:hAnsi="Times New Roman" w:cs="Times New Roman"/>
          <w:sz w:val="27"/>
          <w:szCs w:val="27"/>
          <w:lang w:eastAsia="x-none"/>
        </w:rPr>
        <w:t>Онищенко Д.С.</w:t>
      </w:r>
      <w:r w:rsidRPr="00074F5C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074F5C">
        <w:rPr>
          <w:rFonts w:ascii="Times New Roman" w:eastAsia="Times New Roman" w:hAnsi="Times New Roman" w:cs="Times New Roman"/>
          <w:sz w:val="27"/>
          <w:szCs w:val="27"/>
          <w:lang w:eastAsia="x-none"/>
        </w:rPr>
        <w:t>возложенных на него судом ограничений подтверждается следующими доказательствами:</w:t>
      </w:r>
    </w:p>
    <w:p w:rsidR="00074F5C" w:rsidRPr="00074F5C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- </w:t>
      </w:r>
      <w:r w:rsidRPr="00074F5C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протоколом об административном правонарушении </w:t>
      </w:r>
      <w:r w:rsidRPr="00074F5C">
        <w:rPr>
          <w:rFonts w:ascii="Times New Roman" w:eastAsia="Times New Roman" w:hAnsi="Times New Roman" w:cs="Times New Roman"/>
          <w:sz w:val="27"/>
          <w:szCs w:val="27"/>
          <w:lang w:eastAsia="x-none"/>
        </w:rPr>
        <w:t>86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Pr="00074F5C">
        <w:rPr>
          <w:rFonts w:ascii="Times New Roman" w:eastAsia="Times New Roman" w:hAnsi="Times New Roman" w:cs="Times New Roman"/>
          <w:sz w:val="27"/>
          <w:szCs w:val="27"/>
          <w:lang w:eastAsia="x-none"/>
        </w:rPr>
        <w:t>№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147583 </w:t>
      </w:r>
      <w:r w:rsidRPr="00074F5C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21.02.2025</w:t>
      </w:r>
      <w:r w:rsidRPr="00074F5C">
        <w:rPr>
          <w:rFonts w:ascii="Times New Roman" w:eastAsia="Times New Roman" w:hAnsi="Times New Roman" w:cs="Times New Roman"/>
          <w:spacing w:val="-1"/>
          <w:sz w:val="27"/>
          <w:szCs w:val="27"/>
          <w:lang w:val="x-none" w:eastAsia="x-none"/>
        </w:rPr>
        <w:t>;</w:t>
      </w:r>
    </w:p>
    <w:p w:rsidR="00074F5C" w:rsidRPr="00074F5C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>
        <w:rPr>
          <w:rFonts w:ascii="Times New Roman" w:eastAsia="Times New Roman" w:hAnsi="Times New Roman" w:cs="Times New Roman"/>
          <w:spacing w:val="-1"/>
          <w:sz w:val="27"/>
          <w:szCs w:val="27"/>
          <w:lang w:eastAsia="x-none"/>
        </w:rPr>
        <w:t xml:space="preserve">- </w:t>
      </w:r>
      <w:r w:rsidRPr="00074F5C">
        <w:rPr>
          <w:rFonts w:ascii="Times New Roman" w:eastAsia="Times New Roman" w:hAnsi="Times New Roman" w:cs="Times New Roman"/>
          <w:spacing w:val="-1"/>
          <w:sz w:val="27"/>
          <w:szCs w:val="27"/>
          <w:lang w:val="x-none" w:eastAsia="x-none"/>
        </w:rPr>
        <w:t>рапорт</w:t>
      </w:r>
      <w:r w:rsidRPr="00074F5C">
        <w:rPr>
          <w:rFonts w:ascii="Times New Roman" w:eastAsia="Times New Roman" w:hAnsi="Times New Roman" w:cs="Times New Roman"/>
          <w:spacing w:val="-1"/>
          <w:sz w:val="27"/>
          <w:szCs w:val="27"/>
          <w:lang w:eastAsia="x-none"/>
        </w:rPr>
        <w:t>ом</w:t>
      </w:r>
      <w:r w:rsidRPr="00074F5C">
        <w:rPr>
          <w:rFonts w:ascii="Times New Roman" w:eastAsia="Times New Roman" w:hAnsi="Times New Roman" w:cs="Times New Roman"/>
          <w:spacing w:val="-1"/>
          <w:sz w:val="27"/>
          <w:szCs w:val="27"/>
          <w:lang w:val="x-none" w:eastAsia="x-none"/>
        </w:rPr>
        <w:t xml:space="preserve"> сотрудник</w:t>
      </w:r>
      <w:r w:rsidRPr="00074F5C">
        <w:rPr>
          <w:rFonts w:ascii="Times New Roman" w:eastAsia="Times New Roman" w:hAnsi="Times New Roman" w:cs="Times New Roman"/>
          <w:spacing w:val="-1"/>
          <w:sz w:val="27"/>
          <w:szCs w:val="27"/>
          <w:lang w:eastAsia="x-none"/>
        </w:rPr>
        <w:t xml:space="preserve">а ОУР </w:t>
      </w:r>
      <w:r w:rsidRPr="00074F5C">
        <w:rPr>
          <w:rFonts w:ascii="Times New Roman" w:eastAsia="Times New Roman" w:hAnsi="Times New Roman" w:cs="Times New Roman"/>
          <w:spacing w:val="-1"/>
          <w:sz w:val="27"/>
          <w:szCs w:val="27"/>
          <w:lang w:val="x-none" w:eastAsia="x-none"/>
        </w:rPr>
        <w:t xml:space="preserve">ОМВД </w:t>
      </w:r>
      <w:r w:rsidRPr="00074F5C">
        <w:rPr>
          <w:rFonts w:ascii="Times New Roman" w:eastAsia="Times New Roman" w:hAnsi="Times New Roman" w:cs="Times New Roman"/>
          <w:spacing w:val="-1"/>
          <w:sz w:val="27"/>
          <w:szCs w:val="27"/>
          <w:lang w:eastAsia="x-none"/>
        </w:rPr>
        <w:t>России</w:t>
      </w:r>
      <w:r w:rsidRPr="00074F5C">
        <w:rPr>
          <w:rFonts w:ascii="Times New Roman" w:eastAsia="Times New Roman" w:hAnsi="Times New Roman" w:cs="Times New Roman"/>
          <w:spacing w:val="-1"/>
          <w:sz w:val="27"/>
          <w:szCs w:val="27"/>
          <w:lang w:val="x-none" w:eastAsia="x-none"/>
        </w:rPr>
        <w:t xml:space="preserve"> по Кондинскому району </w:t>
      </w:r>
      <w:r w:rsidRPr="00074F5C">
        <w:rPr>
          <w:rFonts w:ascii="Times New Roman" w:eastAsia="Times New Roman" w:hAnsi="Times New Roman" w:cs="Times New Roman"/>
          <w:spacing w:val="-1"/>
          <w:sz w:val="27"/>
          <w:szCs w:val="27"/>
          <w:lang w:eastAsia="x-none"/>
        </w:rPr>
        <w:t xml:space="preserve"> от </w:t>
      </w:r>
      <w:r>
        <w:rPr>
          <w:rFonts w:ascii="Times New Roman" w:eastAsia="Times New Roman" w:hAnsi="Times New Roman" w:cs="Times New Roman"/>
          <w:spacing w:val="-1"/>
          <w:sz w:val="27"/>
          <w:szCs w:val="27"/>
          <w:lang w:eastAsia="x-none"/>
        </w:rPr>
        <w:t>14</w:t>
      </w:r>
      <w:r w:rsidR="008A5DE2">
        <w:rPr>
          <w:rFonts w:ascii="Times New Roman" w:eastAsia="Times New Roman" w:hAnsi="Times New Roman" w:cs="Times New Roman"/>
          <w:spacing w:val="-1"/>
          <w:sz w:val="27"/>
          <w:szCs w:val="27"/>
          <w:lang w:eastAsia="x-none"/>
        </w:rPr>
        <w:t>.02.2025</w:t>
      </w:r>
      <w:r w:rsidRPr="00074F5C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;</w:t>
      </w:r>
    </w:p>
    <w:p w:rsidR="00074F5C" w:rsidRPr="00074F5C" w:rsidP="00074F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074F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актом посещения поднадзорного лица по месту жительства от </w:t>
      </w:r>
      <w:r w:rsidR="008A5DE2">
        <w:rPr>
          <w:rFonts w:ascii="Times New Roman" w:eastAsia="Times New Roman" w:hAnsi="Times New Roman" w:cs="Times New Roman"/>
          <w:sz w:val="27"/>
          <w:szCs w:val="27"/>
          <w:lang w:eastAsia="ru-RU"/>
        </w:rPr>
        <w:t>14.02.2025</w:t>
      </w:r>
      <w:r w:rsidRPr="00074F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 из которого следует, что </w:t>
      </w:r>
      <w:r w:rsidR="008A5DE2">
        <w:rPr>
          <w:rFonts w:ascii="Times New Roman" w:eastAsia="Times New Roman" w:hAnsi="Times New Roman" w:cs="Times New Roman"/>
          <w:sz w:val="27"/>
          <w:szCs w:val="27"/>
          <w:lang w:eastAsia="ru-RU"/>
        </w:rPr>
        <w:t>14.02.2025</w:t>
      </w:r>
      <w:r w:rsidRPr="00074F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период времени с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22 часов 28 минут по 22 часов 34 минут</w:t>
      </w:r>
      <w:r w:rsidRPr="00074F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A5DE2">
        <w:rPr>
          <w:rFonts w:ascii="Times New Roman" w:eastAsia="Times New Roman" w:hAnsi="Times New Roman" w:cs="Times New Roman"/>
          <w:sz w:val="27"/>
          <w:szCs w:val="27"/>
          <w:lang w:eastAsia="ru-RU"/>
        </w:rPr>
        <w:t>Онищенко Д.С.</w:t>
      </w:r>
      <w:r w:rsidRPr="00074F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находился вне жилого помещения по адресу: Тюменская область,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074F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являющегося его местом жительства, с указанным актом </w:t>
      </w:r>
      <w:r w:rsidR="008A5DE2">
        <w:rPr>
          <w:rFonts w:ascii="Times New Roman" w:eastAsia="Times New Roman" w:hAnsi="Times New Roman" w:cs="Times New Roman"/>
          <w:sz w:val="27"/>
          <w:szCs w:val="27"/>
          <w:lang w:eastAsia="ru-RU"/>
        </w:rPr>
        <w:t>Онищенко Д.С.</w:t>
      </w:r>
      <w:r w:rsidRPr="00074F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ознакомлен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21.02.2025</w:t>
      </w:r>
      <w:r w:rsidRPr="00074F5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3A399B" w:rsidRPr="00493791" w:rsidP="003A399B">
      <w:pPr>
        <w:tabs>
          <w:tab w:val="left" w:pos="10205"/>
          <w:tab w:val="left" w:pos="10260"/>
        </w:tabs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- </w:t>
      </w:r>
      <w:r w:rsidRPr="00074F5C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копией заявления </w:t>
      </w:r>
      <w:r w:rsidR="008A5DE2">
        <w:rPr>
          <w:rFonts w:ascii="Times New Roman" w:eastAsia="Times New Roman" w:hAnsi="Times New Roman" w:cs="Times New Roman"/>
          <w:sz w:val="27"/>
          <w:szCs w:val="27"/>
          <w:lang w:eastAsia="x-none"/>
        </w:rPr>
        <w:t>Онищенко Д.С.</w:t>
      </w:r>
      <w:r w:rsidRPr="00074F5C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15.11.2024</w:t>
      </w:r>
      <w:r w:rsidRPr="00074F5C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с просьбой разрешить проживать по месту жительства </w:t>
      </w:r>
      <w:r w:rsidRPr="00074F5C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</w:p>
    <w:p w:rsidR="00642791" w:rsidP="00642791">
      <w:pPr>
        <w:tabs>
          <w:tab w:val="left" w:pos="10205"/>
          <w:tab w:val="left" w:pos="10260"/>
        </w:tabs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- заключением о заведении дела административного надзора на лицо, освобожденное из мест лишения свободы, в отношении которого установлены администрат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ивного ограничения в соответствии с законодотельством РФ от 21.09.2022г.;</w:t>
      </w:r>
    </w:p>
    <w:p w:rsidR="00752C0C" w:rsidP="00642791">
      <w:pPr>
        <w:tabs>
          <w:tab w:val="left" w:pos="10205"/>
          <w:tab w:val="left" w:pos="10260"/>
        </w:tabs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- графиком прибытия поднадзорного лица на регистрацию от 15.11.2024;</w:t>
      </w:r>
    </w:p>
    <w:p w:rsidR="00752C0C" w:rsidP="003A399B">
      <w:pPr>
        <w:tabs>
          <w:tab w:val="left" w:pos="10205"/>
          <w:tab w:val="left" w:pos="10260"/>
        </w:tabs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- объяснением Онищенко Д.С., который пояснил, что он – Онищенко Д.С., 14.02.2025 совместно со своей сожительницей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– *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распивал спиртные напитки, около 22 часов 10 минут пошел к своему знакомому, который проживает по адресу*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номер дома не знает. Зная о том, что ему – Онищенко Д.с. нельзя покидать место жительства после 22 ч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асов 00 минут, его это не остановил</w:t>
      </w:r>
      <w:r w:rsidR="003517FC">
        <w:rPr>
          <w:rFonts w:ascii="Times New Roman" w:eastAsia="Times New Roman" w:hAnsi="Times New Roman" w:cs="Times New Roman"/>
          <w:sz w:val="27"/>
          <w:szCs w:val="27"/>
          <w:lang w:eastAsia="x-none"/>
        </w:rPr>
        <w:t>о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, так как хотел еще выпить спиртного и пообщаться со своим знакомым. Вину признает;</w:t>
      </w:r>
    </w:p>
    <w:p w:rsidR="00642791" w:rsidP="003A399B">
      <w:pPr>
        <w:tabs>
          <w:tab w:val="left" w:pos="10205"/>
          <w:tab w:val="left" w:pos="10260"/>
        </w:tabs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- рапортом инспектора ГОАН ОУУП и ПДН ОМВД России по Кондинскому району *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. от 21.02.2025;</w:t>
      </w:r>
    </w:p>
    <w:p w:rsidR="006C791D" w:rsidP="003A399B">
      <w:pPr>
        <w:tabs>
          <w:tab w:val="left" w:pos="10205"/>
          <w:tab w:val="left" w:pos="10260"/>
        </w:tabs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- объяснением *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., которая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пояснила, что 14.02.2025 около </w:t>
      </w:r>
      <w:r w:rsidR="00CD2D8B">
        <w:rPr>
          <w:rFonts w:ascii="Times New Roman" w:eastAsia="Times New Roman" w:hAnsi="Times New Roman" w:cs="Times New Roman"/>
          <w:sz w:val="27"/>
          <w:szCs w:val="27"/>
          <w:lang w:eastAsia="x-none"/>
        </w:rPr>
        <w:t>22 часов 00 минут Онищенко Д.С.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начал собираться на улицу, по</w:t>
      </w:r>
      <w:r w:rsidR="00CD2D8B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яснив что он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пошел </w:t>
      </w:r>
      <w:r w:rsidR="00CD2D8B">
        <w:rPr>
          <w:rFonts w:ascii="Times New Roman" w:eastAsia="Times New Roman" w:hAnsi="Times New Roman" w:cs="Times New Roman"/>
          <w:sz w:val="27"/>
          <w:szCs w:val="27"/>
          <w:lang w:eastAsia="x-none"/>
        </w:rPr>
        <w:t>к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друг</w:t>
      </w:r>
      <w:r w:rsidR="00CD2D8B">
        <w:rPr>
          <w:rFonts w:ascii="Times New Roman" w:eastAsia="Times New Roman" w:hAnsi="Times New Roman" w:cs="Times New Roman"/>
          <w:sz w:val="27"/>
          <w:szCs w:val="27"/>
          <w:lang w:eastAsia="x-none"/>
        </w:rPr>
        <w:t>у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, предупредив, что у него имеются ограничения, его это не остановило. Около 22 часов 28 минут приехали сотрудники полиции с проверко</w:t>
      </w:r>
      <w:r w:rsidR="00CD2D8B">
        <w:rPr>
          <w:rFonts w:ascii="Times New Roman" w:eastAsia="Times New Roman" w:hAnsi="Times New Roman" w:cs="Times New Roman"/>
          <w:sz w:val="27"/>
          <w:szCs w:val="27"/>
          <w:lang w:eastAsia="x-none"/>
        </w:rPr>
        <w:t>й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Онищенко Д.С., на что им было сказано, что Онищенко Д.С. может быть у своего друга, какого именно мне не известно;</w:t>
      </w:r>
    </w:p>
    <w:p w:rsidR="006C791D" w:rsidP="003A399B">
      <w:pPr>
        <w:tabs>
          <w:tab w:val="left" w:pos="10205"/>
          <w:tab w:val="left" w:pos="10260"/>
        </w:tabs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- постановлением</w:t>
      </w:r>
      <w:r w:rsidRPr="003517FC" w:rsidR="003517FC">
        <w:t xml:space="preserve"> </w:t>
      </w:r>
      <w:r w:rsidRPr="003517FC" w:rsidR="003517FC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заместителя начальника отдела полиции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3517FC" w:rsidR="003517FC">
        <w:rPr>
          <w:rFonts w:ascii="Times New Roman" w:eastAsia="Times New Roman" w:hAnsi="Times New Roman" w:cs="Times New Roman"/>
          <w:sz w:val="27"/>
          <w:szCs w:val="27"/>
          <w:lang w:eastAsia="x-none"/>
        </w:rPr>
        <w:t>, вступившего 27.09.2024 в законную силу</w:t>
      </w:r>
      <w:r w:rsidR="003517FC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№ 66041722689 по делу об административном правонарушении в отношении Онищенко Д.С. по ч.1 ст. 19.24 КоАП РФ;</w:t>
      </w:r>
    </w:p>
    <w:p w:rsidR="00074F5C" w:rsidRPr="00074F5C" w:rsidP="00074F5C">
      <w:pPr>
        <w:tabs>
          <w:tab w:val="left" w:pos="10205"/>
          <w:tab w:val="left" w:pos="10260"/>
        </w:tabs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- </w:t>
      </w:r>
      <w:r w:rsidRPr="00074F5C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*</w:t>
      </w:r>
      <w:r w:rsidRPr="00074F5C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Pr="00074F5C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года</w:t>
      </w:r>
      <w:r w:rsidRPr="00074F5C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вступившего в законную силу </w:t>
      </w:r>
      <w:r w:rsidR="006C791D">
        <w:rPr>
          <w:rFonts w:ascii="Times New Roman" w:eastAsia="Times New Roman" w:hAnsi="Times New Roman" w:cs="Times New Roman"/>
          <w:sz w:val="27"/>
          <w:szCs w:val="27"/>
          <w:lang w:eastAsia="x-none"/>
        </w:rPr>
        <w:t>21.06.2022</w:t>
      </w:r>
      <w:r w:rsidRPr="00074F5C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года об установлен</w:t>
      </w:r>
      <w:r w:rsidR="006C791D">
        <w:rPr>
          <w:rFonts w:ascii="Times New Roman" w:eastAsia="Times New Roman" w:hAnsi="Times New Roman" w:cs="Times New Roman"/>
          <w:sz w:val="27"/>
          <w:szCs w:val="27"/>
          <w:lang w:eastAsia="x-none"/>
        </w:rPr>
        <w:t>ии</w:t>
      </w:r>
      <w:r w:rsidRPr="00074F5C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административн</w:t>
      </w:r>
      <w:r w:rsidR="006C791D">
        <w:rPr>
          <w:rFonts w:ascii="Times New Roman" w:eastAsia="Times New Roman" w:hAnsi="Times New Roman" w:cs="Times New Roman"/>
          <w:sz w:val="27"/>
          <w:szCs w:val="27"/>
          <w:lang w:eastAsia="x-none"/>
        </w:rPr>
        <w:t>ого</w:t>
      </w:r>
      <w:r w:rsidRPr="00074F5C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надзор в отношении </w:t>
      </w:r>
      <w:r w:rsidR="006C791D">
        <w:rPr>
          <w:rFonts w:ascii="Times New Roman" w:eastAsia="Times New Roman" w:hAnsi="Times New Roman" w:cs="Times New Roman"/>
          <w:sz w:val="27"/>
          <w:szCs w:val="27"/>
          <w:lang w:eastAsia="x-none"/>
        </w:rPr>
        <w:t>Онищенко Д.С.</w:t>
      </w:r>
      <w:r w:rsidRPr="00074F5C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 до </w:t>
      </w:r>
      <w:r w:rsidR="006C791D">
        <w:rPr>
          <w:rFonts w:ascii="Times New Roman" w:eastAsia="Times New Roman" w:hAnsi="Times New Roman" w:cs="Times New Roman"/>
          <w:sz w:val="27"/>
          <w:szCs w:val="27"/>
          <w:lang w:eastAsia="x-none"/>
        </w:rPr>
        <w:t>21.06.</w:t>
      </w:r>
      <w:r w:rsidRPr="00074F5C">
        <w:rPr>
          <w:rFonts w:ascii="Times New Roman" w:eastAsia="Times New Roman" w:hAnsi="Times New Roman" w:cs="Times New Roman"/>
          <w:sz w:val="27"/>
          <w:szCs w:val="27"/>
          <w:lang w:eastAsia="x-none"/>
        </w:rPr>
        <w:t>2025 года и  административных ограничений;</w:t>
      </w:r>
    </w:p>
    <w:p w:rsidR="00074F5C" w:rsidRPr="00F71B8E" w:rsidP="00074F5C">
      <w:pPr>
        <w:tabs>
          <w:tab w:val="left" w:pos="10205"/>
          <w:tab w:val="left" w:pos="10260"/>
        </w:tabs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F71B8E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- </w:t>
      </w:r>
      <w:r w:rsidRPr="00F71B8E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постановлением об отказе в возбуждении уголовного дела по  п.2 ч.1 ст. 24 УПК, за отсутствием в действиях </w:t>
      </w:r>
      <w:r w:rsidRPr="00F71B8E" w:rsidR="008A5DE2">
        <w:rPr>
          <w:rFonts w:ascii="Times New Roman" w:eastAsia="Times New Roman" w:hAnsi="Times New Roman" w:cs="Times New Roman"/>
          <w:sz w:val="27"/>
          <w:szCs w:val="27"/>
          <w:lang w:eastAsia="x-none"/>
        </w:rPr>
        <w:t>Онищенко Д.С.</w:t>
      </w:r>
      <w:r w:rsidRPr="00F71B8E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состава преступления, предусмотренного ч.</w:t>
      </w:r>
      <w:r w:rsidRPr="00F71B8E">
        <w:rPr>
          <w:rFonts w:ascii="Times New Roman" w:eastAsia="Times New Roman" w:hAnsi="Times New Roman" w:cs="Times New Roman"/>
          <w:sz w:val="27"/>
          <w:szCs w:val="27"/>
          <w:lang w:eastAsia="x-none"/>
        </w:rPr>
        <w:t>1</w:t>
      </w:r>
      <w:r w:rsidRPr="00F71B8E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ст.314.1 УК РФ</w:t>
      </w:r>
      <w:r w:rsidRPr="00F71B8E">
        <w:rPr>
          <w:rFonts w:ascii="Times New Roman" w:eastAsia="Times New Roman" w:hAnsi="Times New Roman" w:cs="Times New Roman"/>
          <w:sz w:val="27"/>
          <w:szCs w:val="27"/>
          <w:lang w:eastAsia="x-none"/>
        </w:rPr>
        <w:t>.</w:t>
      </w:r>
    </w:p>
    <w:p w:rsidR="00074F5C" w:rsidRPr="00F71B8E" w:rsidP="00074F5C">
      <w:pPr>
        <w:tabs>
          <w:tab w:val="left" w:pos="83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  <w:r w:rsidRPr="00F71B8E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Таким образом, в период со дня вступления в законную силу постановления о назначении административного наказания за ранее совершенное правонарушение, предусмотренное частью 1 ст.19.24 Кодекса Росс</w:t>
      </w:r>
      <w:r w:rsidRPr="00F71B8E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ийской Федерации об административных правонарушениях, и до истечения года со дня окончания исполнения этого постановления, то есть повторно, </w:t>
      </w:r>
      <w:r w:rsidRPr="00F71B8E" w:rsidR="006C791D">
        <w:rPr>
          <w:rFonts w:ascii="Times New Roman" w:eastAsia="Times New Roman" w:hAnsi="Times New Roman" w:cs="Times New Roman"/>
          <w:sz w:val="27"/>
          <w:szCs w:val="27"/>
          <w:lang w:eastAsia="ru-RU"/>
        </w:rPr>
        <w:t>Онищенко Д.С.</w:t>
      </w:r>
      <w:r w:rsidRPr="00F71B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71B8E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совершено административное правонарушение, предусмотренное частью 1 ст. 19.24 Кодекса Российской Феде</w:t>
      </w:r>
      <w:r w:rsidRPr="00F71B8E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рации об административных правонарушениях. </w:t>
      </w:r>
    </w:p>
    <w:p w:rsidR="00074F5C" w:rsidRPr="00F71B8E" w:rsidP="00074F5C">
      <w:pPr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F71B8E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Указанные доказательства были оценены  в совокупности с другими материалами дела об административном правонарушении,  в соответствии с требованиями ст.26.11  Кодекса Российской Федерации об административных право</w:t>
      </w:r>
      <w:r w:rsidRPr="00F71B8E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нарушениях.</w:t>
      </w:r>
    </w:p>
    <w:p w:rsidR="00074F5C" w:rsidRPr="00F71B8E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1B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Принимая во внимание вышеизложенное, мировой судья считает, что вина </w:t>
      </w:r>
      <w:r w:rsidRPr="00F71B8E" w:rsidR="008A5DE2">
        <w:rPr>
          <w:rFonts w:ascii="Times New Roman" w:eastAsia="Times New Roman" w:hAnsi="Times New Roman" w:cs="Times New Roman"/>
          <w:sz w:val="27"/>
          <w:szCs w:val="27"/>
          <w:lang w:eastAsia="ru-RU"/>
        </w:rPr>
        <w:t>Онищенко Д.С.</w:t>
      </w:r>
      <w:r w:rsidRPr="00F71B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ходе судебного заседания нашла свое подтверждение и доказана, действия его мировой судья квалифицирует ч.3 по ст.19.24 Кодекса Российской Федерации об админист</w:t>
      </w:r>
      <w:r w:rsidRPr="00F71B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ративных правонарушениях –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F71B8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1</w:t>
        </w:r>
      </w:hyperlink>
      <w:r w:rsidRPr="00F71B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если эти действия (бездействие) не содержат уголовно наказуемого деяния.</w:t>
      </w:r>
    </w:p>
    <w:p w:rsidR="00AC753A" w:rsidRPr="00F71B8E" w:rsidP="00AC75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1B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753A" w:rsidRPr="00F71B8E" w:rsidP="00AC75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1B8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перечисленных в ст. 29.2 КоАП РФ, исключающих возможность рассмотрения дела об административном правонарушении</w:t>
      </w:r>
      <w:r w:rsidRPr="00F71B8E">
        <w:rPr>
          <w:rFonts w:ascii="Times New Roman" w:eastAsia="Times New Roman" w:hAnsi="Times New Roman" w:cs="Times New Roman"/>
          <w:sz w:val="27"/>
          <w:szCs w:val="27"/>
          <w:lang w:eastAsia="ru-RU"/>
        </w:rPr>
        <w:t>, не имеется.</w:t>
      </w:r>
    </w:p>
    <w:p w:rsidR="00AC753A" w:rsidRPr="00F71B8E" w:rsidP="00AC75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1B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предусмотренным ст. 4.2 КоАП РФ, смягчающим административную ответственность, суд признает состояние здоровья Онищенко Д.С. </w:t>
      </w:r>
    </w:p>
    <w:p w:rsidR="00AC753A" w:rsidRPr="00F71B8E" w:rsidP="00AC75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1B8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Обстоятельством, отягчающим административную ответственность, предусмотренных ст. 4.3 КоАП РФ, являе</w:t>
      </w:r>
      <w:r w:rsidRPr="00F71B8E">
        <w:rPr>
          <w:rFonts w:ascii="Times New Roman" w:eastAsia="Times New Roman" w:hAnsi="Times New Roman" w:cs="Times New Roman"/>
          <w:sz w:val="27"/>
          <w:szCs w:val="27"/>
          <w:lang w:eastAsia="ru-RU"/>
        </w:rPr>
        <w:t>тся повторное совершение однородного административного правонарушения.</w:t>
      </w:r>
    </w:p>
    <w:p w:rsidR="00074F5C" w:rsidRPr="00F71B8E" w:rsidP="00074F5C">
      <w:pPr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F71B8E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При назначении административного наказания, мировой судья учитывает общественную опасность деяния, личность нарушителя, обстоятельств</w:t>
      </w:r>
      <w:r w:rsidRPr="00F71B8E" w:rsidR="00951E07">
        <w:rPr>
          <w:rFonts w:ascii="Times New Roman" w:eastAsia="Times New Roman" w:hAnsi="Times New Roman" w:cs="Times New Roman"/>
          <w:sz w:val="27"/>
          <w:szCs w:val="27"/>
          <w:lang w:eastAsia="x-none"/>
        </w:rPr>
        <w:t>а,</w:t>
      </w:r>
      <w:r w:rsidRPr="00F71B8E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смягчающи</w:t>
      </w:r>
      <w:r w:rsidRPr="00F71B8E" w:rsidR="00951E07">
        <w:rPr>
          <w:rFonts w:ascii="Times New Roman" w:eastAsia="Times New Roman" w:hAnsi="Times New Roman" w:cs="Times New Roman"/>
          <w:sz w:val="27"/>
          <w:szCs w:val="27"/>
          <w:lang w:eastAsia="x-none"/>
        </w:rPr>
        <w:t>е и отягчающие</w:t>
      </w:r>
      <w:r w:rsidRPr="00F71B8E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а</w:t>
      </w:r>
      <w:r w:rsidRPr="00F71B8E" w:rsidR="00951E0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дминистративную ответственность</w:t>
      </w:r>
      <w:r w:rsidRPr="00F71B8E" w:rsidR="00951E07">
        <w:rPr>
          <w:rFonts w:ascii="Times New Roman" w:eastAsia="Times New Roman" w:hAnsi="Times New Roman" w:cs="Times New Roman"/>
          <w:sz w:val="27"/>
          <w:szCs w:val="27"/>
          <w:lang w:eastAsia="x-none"/>
        </w:rPr>
        <w:t>, считает справедливым назначить наказание в виде обязательных работ, которое отвечает целям административного наказания, соразмерно тяжести содеянного, соответствует фактическим обстоятельствам по данному делу и является в данном случае наиболее приемлемым видом наказания.</w:t>
      </w:r>
    </w:p>
    <w:p w:rsidR="00951E07" w:rsidRPr="00F71B8E" w:rsidP="00951E07">
      <w:pPr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F71B8E">
        <w:rPr>
          <w:rFonts w:ascii="Times New Roman" w:eastAsia="Times New Roman" w:hAnsi="Times New Roman" w:cs="Times New Roman"/>
          <w:sz w:val="27"/>
          <w:szCs w:val="27"/>
          <w:lang w:eastAsia="x-none"/>
        </w:rPr>
        <w:t>В соответствии с п.2 ст. 32.13 КоАП РФ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</w:t>
      </w:r>
      <w:r w:rsidRPr="00F71B8E">
        <w:rPr>
          <w:rFonts w:ascii="Times New Roman" w:eastAsia="Times New Roman" w:hAnsi="Times New Roman" w:cs="Times New Roman"/>
          <w:sz w:val="27"/>
          <w:szCs w:val="27"/>
          <w:lang w:eastAsia="x-none"/>
        </w:rPr>
        <w:t>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</w:t>
      </w:r>
      <w:r w:rsidRPr="00F71B8E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удов. </w:t>
      </w:r>
    </w:p>
    <w:p w:rsidR="00951E07" w:rsidRPr="00F71B8E" w:rsidP="00951E07">
      <w:pPr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F71B8E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Обстоятельств, препятствующих назначению административного наказания в виде обязательных работ, предусмотренных ч. 3 ст. 3.13 КоАП РФ, судом не установлено.      </w:t>
      </w:r>
    </w:p>
    <w:p w:rsidR="00074F5C" w:rsidRPr="00F71B8E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1B8E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ч.3 ст. 19.24, ст.29.9, ст.29.10, ст.29.11 Ко</w:t>
      </w:r>
      <w:r w:rsidRPr="00F71B8E">
        <w:rPr>
          <w:rFonts w:ascii="Times New Roman" w:eastAsia="Times New Roman" w:hAnsi="Times New Roman" w:cs="Times New Roman"/>
          <w:sz w:val="27"/>
          <w:szCs w:val="27"/>
          <w:lang w:eastAsia="ru-RU"/>
        </w:rPr>
        <w:t>декса Российской Федерации об административных правонарушениях, мировой судья</w:t>
      </w:r>
    </w:p>
    <w:p w:rsidR="00074F5C" w:rsidRPr="00F71B8E" w:rsidP="00074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  <w:r w:rsidRPr="00F71B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</w:p>
    <w:p w:rsidR="00074F5C" w:rsidRPr="00F71B8E" w:rsidP="00074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71B8E" w:rsidRPr="00F71B8E" w:rsidP="00F71B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71B8E">
        <w:rPr>
          <w:rFonts w:ascii="Times New Roman" w:eastAsia="Times New Roman" w:hAnsi="Times New Roman" w:cs="Times New Roman"/>
          <w:sz w:val="27"/>
          <w:szCs w:val="27"/>
          <w:lang w:eastAsia="ru-RU"/>
        </w:rPr>
        <w:t>Онищенко Дениса Сергеевича</w:t>
      </w:r>
      <w:r w:rsidRPr="00F71B8E" w:rsidR="00074F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 паспорт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F71B8E" w:rsidR="00074F5C">
        <w:rPr>
          <w:rFonts w:ascii="Times New Roman" w:eastAsia="Times New Roman" w:hAnsi="Times New Roman" w:cs="Times New Roman"/>
          <w:sz w:val="27"/>
          <w:szCs w:val="27"/>
          <w:lang w:eastAsia="ru-RU"/>
        </w:rPr>
        <w:t>) ,</w:t>
      </w:r>
      <w:r w:rsidRPr="00F71B8E" w:rsidR="00074F5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признать виновным в совершении административного правонарушения, ответственность за которое предусмотрена ч.3 ст.19.24 </w:t>
      </w:r>
      <w:r w:rsidRPr="00F71B8E" w:rsidR="00074F5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</w:t>
      </w:r>
      <w:r w:rsidRPr="00F71B8E" w:rsidR="00074F5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F71B8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 подвергнуть административному наказанию в виде  обязательных работ н</w:t>
      </w:r>
      <w:r w:rsidRPr="00F71B8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 срок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40</w:t>
      </w:r>
      <w:r w:rsidRPr="00F71B8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сорок</w:t>
      </w:r>
      <w:r w:rsidRPr="00F71B8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) часов.</w:t>
      </w:r>
    </w:p>
    <w:p w:rsidR="00F71B8E" w:rsidRPr="00F71B8E" w:rsidP="00F71B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71B8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Исполнение постановления возложить на Отдел судебных приставов по Кондинскому району   Ханты-Мансийского автономного округа-Югры.</w:t>
      </w:r>
    </w:p>
    <w:p w:rsidR="00F71B8E" w:rsidP="00F71B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71B8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Разъяснить </w:t>
      </w:r>
      <w:r w:rsidRPr="00F71B8E">
        <w:rPr>
          <w:rFonts w:ascii="Times New Roman" w:eastAsia="Times New Roman" w:hAnsi="Times New Roman" w:cs="Times New Roman"/>
          <w:sz w:val="27"/>
          <w:szCs w:val="27"/>
          <w:lang w:eastAsia="ru-RU"/>
        </w:rPr>
        <w:t>Онищенко Д.С</w:t>
      </w:r>
      <w:r w:rsidRPr="00F71B8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., что в соответствии со статьей 32.13 КоАП РФ, что лицо, которому назначено а</w:t>
      </w:r>
      <w:r w:rsidRPr="00F71B8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В случае уклонения лица, которому назначено администрат</w:t>
      </w:r>
      <w:r w:rsidRPr="00F71B8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</w:t>
      </w:r>
      <w:r w:rsidRPr="00F71B8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</w:t>
      </w:r>
      <w:r w:rsidRPr="00F71B8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арушении, предусмотренном частью 4 статьи 20.25 настоящего Кодекса.</w:t>
      </w:r>
    </w:p>
    <w:p w:rsidR="00074F5C" w:rsidRPr="00F71B8E" w:rsidP="00F71B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1B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 w:rsidRPr="00F71B8E" w:rsidR="006C791D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F71B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 районный суд путем подачи жалобы через мирового судью судебного участка №1 Кондинского судебного района Ханты-Мансийского автономного округа-Югры, либо непосредственно в Кондинский районный суд </w:t>
      </w:r>
      <w:r w:rsidRPr="00F71B8E">
        <w:rPr>
          <w:rFonts w:ascii="Times New Roman" w:eastAsia="Times New Roman" w:hAnsi="Times New Roman" w:cs="Times New Roman"/>
          <w:sz w:val="27"/>
          <w:szCs w:val="27"/>
          <w:lang w:eastAsia="ru-RU"/>
        </w:rPr>
        <w:t>Ханты-Мансийского автономного округа – Югры.</w:t>
      </w:r>
    </w:p>
    <w:p w:rsidR="00074F5C" w:rsidRPr="00F71B8E" w:rsidP="00074F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074F5C" w:rsidRPr="00EB33E3" w:rsidP="00074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791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</w:p>
    <w:p w:rsidR="00074F5C" w:rsidRPr="006C791D" w:rsidP="00074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EB33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</w:t>
      </w:r>
      <w:r w:rsidRPr="00EB33E3" w:rsidR="006C791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B33E3" w:rsidR="006C791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6C791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="006C791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="006C791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="006C791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="006C791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="006C791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="006C791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="006C791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6C791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Е.</w:t>
      </w:r>
      <w:r w:rsidRPr="006C791D" w:rsidR="003A399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В. Чех</w:t>
      </w:r>
    </w:p>
    <w:p w:rsidR="00B8003B" w:rsidRPr="006C791D">
      <w:pPr>
        <w:rPr>
          <w:color w:val="FF0000"/>
        </w:rPr>
      </w:pPr>
    </w:p>
    <w:sectPr w:rsidSect="00AD4C9A">
      <w:footerReference w:type="default" r:id="rId6"/>
      <w:pgSz w:w="11906" w:h="16838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AE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882AE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5C"/>
    <w:rsid w:val="00033A08"/>
    <w:rsid w:val="00040428"/>
    <w:rsid w:val="00074F5C"/>
    <w:rsid w:val="0011501D"/>
    <w:rsid w:val="002C2A8D"/>
    <w:rsid w:val="003517FC"/>
    <w:rsid w:val="003A399B"/>
    <w:rsid w:val="00493791"/>
    <w:rsid w:val="005D365B"/>
    <w:rsid w:val="00642791"/>
    <w:rsid w:val="0067672F"/>
    <w:rsid w:val="006B5384"/>
    <w:rsid w:val="006C791D"/>
    <w:rsid w:val="00752C0C"/>
    <w:rsid w:val="00882AEE"/>
    <w:rsid w:val="008A19B6"/>
    <w:rsid w:val="008A5DE2"/>
    <w:rsid w:val="00902BFD"/>
    <w:rsid w:val="00951E07"/>
    <w:rsid w:val="00AC753A"/>
    <w:rsid w:val="00B8003B"/>
    <w:rsid w:val="00C06843"/>
    <w:rsid w:val="00CD2D8B"/>
    <w:rsid w:val="00EB33E3"/>
    <w:rsid w:val="00F13DA3"/>
    <w:rsid w:val="00F71B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39ED5F-4EAA-4A96-BC6A-6FB1EC0D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074F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07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A1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A1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804" TargetMode="External" /><Relationship Id="rId5" Type="http://schemas.openxmlformats.org/officeDocument/2006/relationships/hyperlink" Target="garantF1://12025267.46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